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7874C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95</w:t>
      </w:r>
      <w:r w:rsidR="00BC103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</w:t>
      </w:r>
      <w:r w:rsidR="001E752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2020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787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piateho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7874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16.12.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="001E75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C103C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</w:t>
      </w:r>
      <w:r w:rsidR="00BC10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 Otvorenie zasadnutia</w:t>
      </w:r>
      <w:r w:rsidR="007874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, schválenie programu </w:t>
      </w:r>
      <w:r w:rsidR="00BC10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4C69BB" w:rsidRPr="004978AB" w:rsidRDefault="004C69BB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69BB" w:rsidRDefault="004C69BB" w:rsidP="004C69B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rokovania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74C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riadneho zasadnutia </w:t>
      </w:r>
      <w:r w:rsidR="001E75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OZ.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D4EDE" w:rsidP="004C6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F7214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16.12.</w:t>
      </w:r>
      <w:r w:rsidR="001E75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Pr="004978AB" w:rsidRDefault="00BC103C" w:rsidP="00BC10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F7214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</w:t>
      </w:r>
      <w:r w:rsidR="00B059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2020</w:t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F721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piateho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F721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="00B059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č. 2 Určenie overovateľov a</w:t>
      </w:r>
      <w:r w:rsidR="00F721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zapisovateľa</w:t>
      </w:r>
      <w:r w:rsidR="00F721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zápisnice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BC103C" w:rsidRPr="004978AB" w:rsidRDefault="00BC103C" w:rsidP="00BC1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C103C" w:rsidRPr="00BC103C" w:rsidRDefault="00BC103C" w:rsidP="00BC103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0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 c h v a ľ u j e : </w:t>
      </w:r>
    </w:p>
    <w:p w:rsidR="00BC103C" w:rsidRDefault="00BC103C" w:rsidP="00B0596C">
      <w:pPr>
        <w:autoSpaceDE w:val="0"/>
        <w:autoSpaceDN w:val="0"/>
        <w:adjustRightInd w:val="0"/>
        <w:spacing w:after="0" w:line="240" w:lineRule="auto"/>
        <w:ind w:hanging="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Pr="00BC10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overovateľov zápisnice 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r w:rsidR="00F72140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BC10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riadneho zasadnutia OZ nasledovne:  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Evu 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L</w:t>
      </w:r>
      <w:r w:rsidR="00B0596C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ö</w:t>
      </w:r>
      <w:proofErr w:type="spellStart"/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>rinczovú</w:t>
      </w:r>
      <w:proofErr w:type="spellEnd"/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Tomáša Kovácsa  </w:t>
      </w:r>
    </w:p>
    <w:p w:rsidR="00BC103C" w:rsidRPr="00BC103C" w:rsidRDefault="00BC103C" w:rsidP="00BC103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0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o</w:t>
      </w:r>
      <w:r w:rsidR="002026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C10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e r u j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za zapisovateľku zápisnice z </w:t>
      </w:r>
      <w:r w:rsidR="00F72140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riadneho zasadnutia OZ Timeu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Ambrušovú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C103C" w:rsidRPr="00BC103C" w:rsidRDefault="00BC103C" w:rsidP="00BC10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C103C" w:rsidRPr="004978AB" w:rsidRDefault="00BC103C" w:rsidP="00BC103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BC103C" w:rsidRPr="004978AB" w:rsidRDefault="00BC103C" w:rsidP="00BC1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BC103C" w:rsidRPr="003B5C1D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BC103C" w:rsidRPr="003B5C1D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BC103C" w:rsidRPr="003B5C1D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BC103C" w:rsidRPr="004978AB" w:rsidTr="00202653">
        <w:tc>
          <w:tcPr>
            <w:tcW w:w="2956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BC103C" w:rsidRPr="003B5C1D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C103C" w:rsidRPr="004978AB" w:rsidRDefault="00BC103C" w:rsidP="0020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BC103C" w:rsidRPr="004978AB" w:rsidRDefault="00BC103C" w:rsidP="00BC103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Pr="00C44AF0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F7214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16.12.</w:t>
      </w:r>
      <w:r w:rsidR="00B0596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</w:t>
      </w:r>
    </w:p>
    <w:p w:rsidR="00BC103C" w:rsidRPr="004978AB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103C" w:rsidRDefault="00BC103C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Pr="004978AB" w:rsidRDefault="00202653" w:rsidP="00BC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F7214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97</w:t>
      </w:r>
      <w:r w:rsidR="00B059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F721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piateho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F721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16.12.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="00B059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435E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202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435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návrhovej komisie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9D1074" w:rsidRPr="004978AB" w:rsidRDefault="009D1074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A816CC" w:rsidRDefault="009D1074" w:rsidP="00AD4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D10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návrhovú komisiu v zložení: </w:t>
      </w:r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 </w:t>
      </w:r>
      <w:proofErr w:type="spellStart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Vidinsky</w:t>
      </w:r>
      <w:proofErr w:type="spellEnd"/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>In</w:t>
      </w:r>
      <w:r w:rsidR="00F72140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Ladislav </w:t>
      </w:r>
      <w:proofErr w:type="spellStart"/>
      <w:r w:rsidR="00F72140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>sefo</w:t>
      </w:r>
      <w:proofErr w:type="spellEnd"/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>Attila</w:t>
      </w:r>
      <w:proofErr w:type="spellEnd"/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>Szekeres</w:t>
      </w:r>
      <w:proofErr w:type="spellEnd"/>
      <w:r w:rsidR="00B059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26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16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AD4EDE" w:rsidRPr="004978AB" w:rsidRDefault="00A816CC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:rsidTr="00631965">
        <w:tc>
          <w:tcPr>
            <w:tcW w:w="2956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D542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16.12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.20</w:t>
      </w:r>
      <w:r w:rsidR="00B0596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3B5C1D" w:rsidRPr="00C44AF0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16CC" w:rsidRPr="004978AB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653" w:rsidRPr="004978AB" w:rsidRDefault="0020265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D542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98</w:t>
      </w:r>
      <w:r w:rsidR="00B059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D542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piateho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D542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16.12.</w:t>
      </w:r>
      <w:r w:rsidR="00B059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0596C" w:rsidRPr="00B0596C" w:rsidRDefault="00AD4EDE" w:rsidP="00B059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202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4 </w:t>
      </w:r>
      <w:r w:rsidR="00D542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Kontrola plnenia uznesení </w:t>
      </w:r>
    </w:p>
    <w:p w:rsidR="00202653" w:rsidRDefault="00202653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0596C" w:rsidRDefault="00B0596C" w:rsidP="00D542B5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D542B5" w:rsidRDefault="00D542B5" w:rsidP="00D542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B0596C"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D542B5" w:rsidRDefault="00D542B5" w:rsidP="00D542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596C" w:rsidRDefault="00B0596C" w:rsidP="00D542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informáciu </w:t>
      </w:r>
      <w:r w:rsid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podanú hlavným kontrolórom obce Slavec </w:t>
      </w:r>
      <w:r w:rsidRP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 plnení uznesení z predošlých zasadnutí </w:t>
      </w:r>
      <w:r w:rsid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 </w:t>
      </w:r>
      <w:r w:rsidRP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 uznesenia č. od  </w:t>
      </w:r>
      <w:r w:rsid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>78</w:t>
      </w:r>
      <w:r w:rsidRP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do </w:t>
      </w:r>
      <w:r w:rsid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>94</w:t>
      </w:r>
      <w:r w:rsidRP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/2020 )</w:t>
      </w:r>
      <w:r w:rsidR="00D542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542B5" w:rsidRPr="00D542B5" w:rsidRDefault="00D542B5" w:rsidP="00D542B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ADE" w:rsidRPr="00B21ADE" w:rsidRDefault="00B21ADE" w:rsidP="00B21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B21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B21ADE" w:rsidRPr="004978AB" w:rsidTr="008B1A7D">
        <w:tc>
          <w:tcPr>
            <w:tcW w:w="2956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B21ADE" w:rsidRPr="004978AB" w:rsidRDefault="00B21A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B21ADE" w:rsidRPr="004978AB" w:rsidTr="008B1A7D">
        <w:tc>
          <w:tcPr>
            <w:tcW w:w="2956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B21ADE" w:rsidRPr="003B5C1D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1ADE" w:rsidRPr="004978AB" w:rsidTr="008B1A7D">
        <w:tc>
          <w:tcPr>
            <w:tcW w:w="2956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B21ADE" w:rsidRPr="003B5C1D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1ADE" w:rsidRPr="004978AB" w:rsidTr="008B1A7D">
        <w:tc>
          <w:tcPr>
            <w:tcW w:w="2956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B21ADE" w:rsidRPr="003B5C1D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B21ADE" w:rsidRPr="004978AB" w:rsidTr="008B1A7D">
        <w:tc>
          <w:tcPr>
            <w:tcW w:w="2956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B21ADE" w:rsidRPr="003B5C1D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B21ADE" w:rsidRPr="004978AB" w:rsidRDefault="00B21ADE" w:rsidP="008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21ADE" w:rsidRPr="00B21ADE" w:rsidRDefault="00B21ADE" w:rsidP="00B21A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B21AD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D542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16.12.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</w:t>
      </w:r>
      <w:r w:rsidR="00B21A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Pr="004978AB" w:rsidRDefault="00C81AB6" w:rsidP="00C81A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99/2020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piateho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16.12.2020</w:t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Pr="00B0596C" w:rsidRDefault="00C81AB6" w:rsidP="00C81A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5 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Správa o výsledku následnej finančnej kontroly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C81AB6" w:rsidRDefault="00C81AB6" w:rsidP="00C81A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Default="00C81AB6" w:rsidP="00C81AB6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C81AB6" w:rsidRDefault="00C81AB6" w:rsidP="00C81AB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D542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C81AB6" w:rsidRDefault="00C81AB6" w:rsidP="00C81AB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1AB6" w:rsidRDefault="00C81AB6" w:rsidP="00C81AB6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informatívnu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hlavného kontrolóra o výsledku následnej finančnej kontroly za </w:t>
      </w:r>
      <w:proofErr w:type="spellStart"/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obd</w:t>
      </w:r>
      <w:proofErr w:type="spellEnd"/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. od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01.07.2020-30.09.2020. </w:t>
      </w:r>
    </w:p>
    <w:p w:rsidR="00C81AB6" w:rsidRPr="00D542B5" w:rsidRDefault="00C81AB6" w:rsidP="00C81AB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Pr="00B21ADE" w:rsidRDefault="00C81AB6" w:rsidP="00C81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B21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C81AB6" w:rsidRPr="004978AB" w:rsidTr="00007014">
        <w:tc>
          <w:tcPr>
            <w:tcW w:w="2956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C81AB6" w:rsidRPr="004978AB" w:rsidRDefault="00C81AB6" w:rsidP="00007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C81AB6" w:rsidRPr="004978AB" w:rsidTr="00007014">
        <w:tc>
          <w:tcPr>
            <w:tcW w:w="2956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C81AB6" w:rsidRPr="003B5C1D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81AB6" w:rsidRPr="004978AB" w:rsidTr="00007014">
        <w:tc>
          <w:tcPr>
            <w:tcW w:w="2956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C81AB6" w:rsidRPr="003B5C1D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81AB6" w:rsidRPr="004978AB" w:rsidTr="00007014">
        <w:tc>
          <w:tcPr>
            <w:tcW w:w="2956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C81AB6" w:rsidRPr="003B5C1D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C81AB6" w:rsidRPr="004978AB" w:rsidTr="00007014">
        <w:tc>
          <w:tcPr>
            <w:tcW w:w="2956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C81AB6" w:rsidRPr="003B5C1D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81AB6" w:rsidRPr="00B21ADE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B21AD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C81AB6" w:rsidRPr="004978AB" w:rsidRDefault="00C81AB6" w:rsidP="00C81AB6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C81AB6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16.12.2020 </w:t>
      </w: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Pr="004978AB" w:rsidRDefault="00C81AB6" w:rsidP="00C81A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100/2020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piateho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16.12.2020</w:t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Pr="008E1838" w:rsidRDefault="00C81AB6" w:rsidP="00C8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8E1838">
        <w:rPr>
          <w:rFonts w:ascii="Times New Roman" w:hAnsi="Times New Roman"/>
          <w:b/>
          <w:sz w:val="24"/>
          <w:szCs w:val="24"/>
          <w:u w:val="single"/>
        </w:rPr>
        <w:t xml:space="preserve"> Návrh p</w:t>
      </w:r>
      <w:r w:rsidRPr="008E183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lánu kontrolnej činnosti hlavného kontrolóra na I. polrok 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</w:t>
      </w:r>
      <w:r w:rsidRPr="008E183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</w:p>
    <w:p w:rsidR="00C81AB6" w:rsidRDefault="00C81AB6" w:rsidP="00C81A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Default="00C81AB6" w:rsidP="00C81AB6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C81AB6" w:rsidRPr="00224AAB" w:rsidRDefault="00C81AB6" w:rsidP="00C81A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 w:rsidRPr="00224AAB">
        <w:rPr>
          <w:rFonts w:ascii="Times New Roman" w:eastAsia="Times New Roman" w:hAnsi="Times New Roman"/>
          <w:sz w:val="24"/>
          <w:szCs w:val="24"/>
          <w:lang w:eastAsia="cs-CZ"/>
        </w:rPr>
        <w:t xml:space="preserve">  plán kontrolnej činnosti hlavného kontrolóra na I. polrok 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21</w:t>
      </w:r>
    </w:p>
    <w:p w:rsidR="00C81AB6" w:rsidRPr="00224AAB" w:rsidRDefault="00C81AB6" w:rsidP="00C81A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 v e r u j e  </w:t>
      </w:r>
      <w:r w:rsidRPr="00224AAB">
        <w:rPr>
          <w:rFonts w:ascii="Times New Roman" w:eastAsia="Times New Roman" w:hAnsi="Times New Roman"/>
          <w:sz w:val="24"/>
          <w:szCs w:val="24"/>
          <w:lang w:eastAsia="cs-CZ"/>
        </w:rPr>
        <w:t>hlavného kontrolóra obec Slavec vykonaním kontrol podľa schváleného plánu kontrolnej činnosti na I. polrok 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21</w:t>
      </w:r>
      <w:r w:rsidRPr="00224AA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C81AB6" w:rsidRDefault="00C81AB6" w:rsidP="00C81AB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Pr="00D542B5" w:rsidRDefault="00C81AB6" w:rsidP="00C81AB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Pr="00B21ADE" w:rsidRDefault="00C81AB6" w:rsidP="00C81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B21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B21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C81AB6" w:rsidRPr="004978AB" w:rsidTr="00007014">
        <w:tc>
          <w:tcPr>
            <w:tcW w:w="2956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C81AB6" w:rsidRPr="004978AB" w:rsidRDefault="00C81AB6" w:rsidP="00007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C81AB6" w:rsidRPr="004978AB" w:rsidTr="00007014">
        <w:tc>
          <w:tcPr>
            <w:tcW w:w="2956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C81AB6" w:rsidRPr="003B5C1D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81AB6" w:rsidRPr="004978AB" w:rsidTr="00007014">
        <w:tc>
          <w:tcPr>
            <w:tcW w:w="2956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C81AB6" w:rsidRPr="003B5C1D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81AB6" w:rsidRPr="004978AB" w:rsidTr="00007014">
        <w:tc>
          <w:tcPr>
            <w:tcW w:w="2956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C81AB6" w:rsidRPr="003B5C1D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C81AB6" w:rsidRPr="004978AB" w:rsidTr="00007014">
        <w:tc>
          <w:tcPr>
            <w:tcW w:w="2956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C81AB6" w:rsidRPr="003B5C1D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81AB6" w:rsidRPr="00B21ADE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B21ADE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C81AB6" w:rsidRPr="004978AB" w:rsidRDefault="00C81AB6" w:rsidP="00C81AB6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C81AB6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16.12.2020 </w:t>
      </w: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Pr="004978AB" w:rsidRDefault="00C81AB6" w:rsidP="00C81A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101/2020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 piateho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16.12.2020</w:t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Default="00C81AB6" w:rsidP="00C81A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7 </w:t>
      </w: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Rozpočtové opatrenie – 2. úprava rozpočtu na rok 2020       </w:t>
      </w: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81AB6" w:rsidRPr="004978AB" w:rsidRDefault="00C81AB6" w:rsidP="00C8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1AB6" w:rsidRDefault="00C81AB6" w:rsidP="00C8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81AB6" w:rsidRPr="00A816CC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2DEA">
        <w:rPr>
          <w:rFonts w:ascii="Times New Roman" w:hAnsi="Times New Roman"/>
          <w:sz w:val="24"/>
          <w:szCs w:val="24"/>
          <w:lang w:eastAsia="cs-CZ"/>
        </w:rPr>
        <w:t xml:space="preserve">rozpočtové </w:t>
      </w:r>
      <w:r>
        <w:rPr>
          <w:rFonts w:ascii="Times New Roman" w:hAnsi="Times New Roman"/>
          <w:sz w:val="24"/>
          <w:szCs w:val="24"/>
          <w:lang w:eastAsia="cs-CZ"/>
        </w:rPr>
        <w:t xml:space="preserve">opatrenie č. 02/2020. </w:t>
      </w:r>
      <w:r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:rsidR="00C81AB6" w:rsidRPr="004978AB" w:rsidRDefault="00C81AB6" w:rsidP="00C81AB6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C81AB6" w:rsidRPr="004978AB" w:rsidRDefault="00C81AB6" w:rsidP="00C81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C81AB6" w:rsidRPr="004978AB" w:rsidTr="00007014">
        <w:tc>
          <w:tcPr>
            <w:tcW w:w="2956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C81AB6" w:rsidRPr="004978AB" w:rsidRDefault="00C81AB6" w:rsidP="00007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C81AB6" w:rsidRPr="004978AB" w:rsidTr="00007014">
        <w:tc>
          <w:tcPr>
            <w:tcW w:w="2956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C81AB6" w:rsidRPr="003B5C1D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81AB6" w:rsidRPr="004978AB" w:rsidTr="00007014">
        <w:tc>
          <w:tcPr>
            <w:tcW w:w="2956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C81AB6" w:rsidRPr="003B5C1D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81AB6" w:rsidRPr="004978AB" w:rsidTr="00007014">
        <w:tc>
          <w:tcPr>
            <w:tcW w:w="2956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C81AB6" w:rsidRPr="003B5C1D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C81AB6" w:rsidRPr="004978AB" w:rsidTr="00007014">
        <w:tc>
          <w:tcPr>
            <w:tcW w:w="2956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C81AB6" w:rsidRPr="003B5C1D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81AB6" w:rsidRPr="004978AB" w:rsidRDefault="00C81A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C81AB6" w:rsidRPr="004978AB" w:rsidRDefault="00C81AB6" w:rsidP="00C81A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Pr="004978AB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16.12.2020 </w:t>
      </w:r>
    </w:p>
    <w:p w:rsidR="00C81AB6" w:rsidRPr="00C44AF0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C8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1AB6" w:rsidRDefault="00C81AB6" w:rsidP="00C81A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81AB6" w:rsidRDefault="00C81A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Pr="004978AB" w:rsidRDefault="000305B6" w:rsidP="000305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102/2020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0305B6" w:rsidRPr="004978AB" w:rsidRDefault="000305B6" w:rsidP="000305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 piateho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0305B6" w:rsidRPr="004978AB" w:rsidRDefault="000305B6" w:rsidP="000305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16.12.2020</w:t>
      </w:r>
    </w:p>
    <w:p w:rsidR="000305B6" w:rsidRPr="004978AB" w:rsidRDefault="000305B6" w:rsidP="000305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0305B6" w:rsidRPr="004978AB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305B6" w:rsidRPr="004978AB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305B6" w:rsidRPr="00EC6ACE" w:rsidRDefault="000305B6" w:rsidP="000305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8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Odborné stanovisko hlavného kontrolóra k návrhu viacročného rozpočtu </w:t>
      </w:r>
    </w:p>
    <w:p w:rsidR="000305B6" w:rsidRPr="004978AB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305B6" w:rsidRPr="004978AB" w:rsidRDefault="000305B6" w:rsidP="0003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0305B6" w:rsidRPr="004978AB" w:rsidRDefault="000305B6" w:rsidP="00030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05B6" w:rsidRDefault="000305B6" w:rsidP="00030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 e </w:t>
      </w:r>
    </w:p>
    <w:p w:rsidR="000305B6" w:rsidRPr="004978AB" w:rsidRDefault="000305B6" w:rsidP="00030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05B6" w:rsidRPr="00EC6ACE" w:rsidRDefault="000305B6" w:rsidP="000305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stanovisko hlavného kontrolóra k návrhu rozpočtu 202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- 202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3</w:t>
      </w:r>
    </w:p>
    <w:p w:rsidR="000305B6" w:rsidRPr="00EC6ACE" w:rsidRDefault="000305B6" w:rsidP="000305B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návrh rozpočtu na roky 202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– 202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3</w:t>
      </w:r>
    </w:p>
    <w:p w:rsidR="000305B6" w:rsidRPr="004978AB" w:rsidRDefault="000305B6" w:rsidP="000305B6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0305B6" w:rsidRPr="004978AB" w:rsidRDefault="000305B6" w:rsidP="00030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305B6" w:rsidRPr="004978AB" w:rsidTr="00007014">
        <w:tc>
          <w:tcPr>
            <w:tcW w:w="2956" w:type="dxa"/>
          </w:tcPr>
          <w:p w:rsidR="000305B6" w:rsidRPr="004978AB" w:rsidRDefault="000305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0305B6" w:rsidRPr="004978AB" w:rsidRDefault="000305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0305B6" w:rsidRPr="004978AB" w:rsidRDefault="000305B6" w:rsidP="00007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0305B6" w:rsidRPr="004978AB" w:rsidTr="00007014">
        <w:tc>
          <w:tcPr>
            <w:tcW w:w="2956" w:type="dxa"/>
          </w:tcPr>
          <w:p w:rsidR="000305B6" w:rsidRPr="004978AB" w:rsidRDefault="000305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0305B6" w:rsidRPr="003B5C1D" w:rsidRDefault="000305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305B6" w:rsidRPr="004978AB" w:rsidRDefault="000305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05B6" w:rsidRPr="004978AB" w:rsidTr="00007014">
        <w:tc>
          <w:tcPr>
            <w:tcW w:w="2956" w:type="dxa"/>
          </w:tcPr>
          <w:p w:rsidR="000305B6" w:rsidRPr="004978AB" w:rsidRDefault="000305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0305B6" w:rsidRPr="003B5C1D" w:rsidRDefault="000305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305B6" w:rsidRPr="004978AB" w:rsidRDefault="000305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05B6" w:rsidRPr="004978AB" w:rsidTr="00007014">
        <w:tc>
          <w:tcPr>
            <w:tcW w:w="2956" w:type="dxa"/>
          </w:tcPr>
          <w:p w:rsidR="000305B6" w:rsidRPr="004978AB" w:rsidRDefault="000305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0305B6" w:rsidRPr="003B5C1D" w:rsidRDefault="000305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305B6" w:rsidRPr="004978AB" w:rsidRDefault="000305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0305B6" w:rsidRPr="004978AB" w:rsidTr="00007014">
        <w:tc>
          <w:tcPr>
            <w:tcW w:w="2956" w:type="dxa"/>
          </w:tcPr>
          <w:p w:rsidR="000305B6" w:rsidRPr="004978AB" w:rsidRDefault="000305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0305B6" w:rsidRPr="003B5C1D" w:rsidRDefault="000305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0305B6" w:rsidRPr="004978AB" w:rsidRDefault="000305B6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305B6" w:rsidRPr="004978AB" w:rsidRDefault="000305B6" w:rsidP="000305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0305B6" w:rsidRPr="004978AB" w:rsidRDefault="000305B6" w:rsidP="000305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305B6" w:rsidRPr="004978AB" w:rsidRDefault="000305B6" w:rsidP="000305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305B6" w:rsidRPr="004978AB" w:rsidRDefault="000305B6" w:rsidP="000305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305B6" w:rsidRPr="004978AB" w:rsidRDefault="000305B6" w:rsidP="000305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0305B6" w:rsidRPr="004978AB" w:rsidRDefault="000305B6" w:rsidP="000305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Pr="004978AB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5B6" w:rsidRPr="004978AB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5B6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16.12.2020 </w:t>
      </w:r>
    </w:p>
    <w:p w:rsidR="000305B6" w:rsidRPr="00C44AF0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03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05B6" w:rsidRDefault="000305B6" w:rsidP="000305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0305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0305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305B6" w:rsidRDefault="000305B6" w:rsidP="000305B6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13B4C" w:rsidRDefault="00713B4C" w:rsidP="00713B4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54278" w:rsidRPr="004978AB" w:rsidRDefault="00754278" w:rsidP="007542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103/2020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754278" w:rsidRPr="004978AB" w:rsidRDefault="00754278" w:rsidP="00754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 piateho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754278" w:rsidRPr="004978AB" w:rsidRDefault="00754278" w:rsidP="00754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16.12.2020</w:t>
      </w:r>
    </w:p>
    <w:p w:rsidR="00754278" w:rsidRPr="004978AB" w:rsidRDefault="00754278" w:rsidP="007542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754278" w:rsidRPr="004978AB" w:rsidRDefault="00754278" w:rsidP="00754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54278" w:rsidRPr="004978AB" w:rsidRDefault="00754278" w:rsidP="00754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54278" w:rsidRDefault="00754278" w:rsidP="0075427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Viacročný rozpočet obce na roky 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– 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3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 </w:t>
      </w:r>
    </w:p>
    <w:p w:rsidR="00754278" w:rsidRPr="004978AB" w:rsidRDefault="00754278" w:rsidP="00754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54278" w:rsidRPr="004978AB" w:rsidRDefault="00754278" w:rsidP="007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754278" w:rsidRPr="004978AB" w:rsidRDefault="00754278" w:rsidP="00754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54278" w:rsidRDefault="00754278" w:rsidP="00754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bez p r i p o m i e n o k </w:t>
      </w:r>
    </w:p>
    <w:p w:rsidR="00754278" w:rsidRPr="004978AB" w:rsidRDefault="00754278" w:rsidP="00754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54278" w:rsidRPr="00EC6ACE" w:rsidRDefault="00754278" w:rsidP="00754278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rozpočet obce Slavec na rok 202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vo výške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- v príjmovej časti: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805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,00 €</w:t>
      </w:r>
    </w:p>
    <w:p w:rsidR="00754278" w:rsidRPr="00EC6ACE" w:rsidRDefault="00754278" w:rsidP="00754278">
      <w:pPr>
        <w:spacing w:after="0" w:line="240" w:lineRule="auto"/>
        <w:ind w:left="75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- vo výdavkovej časti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204.805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,00 €</w:t>
      </w:r>
    </w:p>
    <w:p w:rsidR="00754278" w:rsidRPr="00EC6ACE" w:rsidRDefault="00754278" w:rsidP="00754278">
      <w:pPr>
        <w:spacing w:after="0" w:line="240" w:lineRule="auto"/>
        <w:ind w:left="75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>- rozpočet obce, ktorý je vyrovnaný</w:t>
      </w:r>
    </w:p>
    <w:p w:rsidR="00754278" w:rsidRPr="004978AB" w:rsidRDefault="00754278" w:rsidP="00754278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754278" w:rsidRPr="004978AB" w:rsidRDefault="00754278" w:rsidP="00754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754278" w:rsidRPr="004978AB" w:rsidTr="00007014">
        <w:tc>
          <w:tcPr>
            <w:tcW w:w="2956" w:type="dxa"/>
          </w:tcPr>
          <w:p w:rsidR="00754278" w:rsidRPr="004978AB" w:rsidRDefault="00754278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754278" w:rsidRPr="004978AB" w:rsidRDefault="00754278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754278" w:rsidRPr="004978AB" w:rsidRDefault="00754278" w:rsidP="00007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754278" w:rsidRPr="004978AB" w:rsidTr="00007014">
        <w:tc>
          <w:tcPr>
            <w:tcW w:w="2956" w:type="dxa"/>
          </w:tcPr>
          <w:p w:rsidR="00754278" w:rsidRPr="004978AB" w:rsidRDefault="00754278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754278" w:rsidRPr="003B5C1D" w:rsidRDefault="00754278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54278" w:rsidRPr="004978AB" w:rsidRDefault="00754278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4278" w:rsidRPr="004978AB" w:rsidTr="00007014">
        <w:tc>
          <w:tcPr>
            <w:tcW w:w="2956" w:type="dxa"/>
          </w:tcPr>
          <w:p w:rsidR="00754278" w:rsidRPr="004978AB" w:rsidRDefault="00754278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754278" w:rsidRPr="003B5C1D" w:rsidRDefault="00754278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54278" w:rsidRPr="004978AB" w:rsidRDefault="00754278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4278" w:rsidRPr="004978AB" w:rsidTr="00007014">
        <w:tc>
          <w:tcPr>
            <w:tcW w:w="2956" w:type="dxa"/>
          </w:tcPr>
          <w:p w:rsidR="00754278" w:rsidRPr="004978AB" w:rsidRDefault="00754278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754278" w:rsidRPr="003B5C1D" w:rsidRDefault="00754278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54278" w:rsidRPr="004978AB" w:rsidRDefault="00754278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754278" w:rsidRPr="004978AB" w:rsidTr="00007014">
        <w:tc>
          <w:tcPr>
            <w:tcW w:w="2956" w:type="dxa"/>
          </w:tcPr>
          <w:p w:rsidR="00754278" w:rsidRPr="004978AB" w:rsidRDefault="00754278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754278" w:rsidRPr="003B5C1D" w:rsidRDefault="00754278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754278" w:rsidRPr="004978AB" w:rsidRDefault="00754278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54278" w:rsidRPr="004978AB" w:rsidRDefault="00754278" w:rsidP="007542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754278" w:rsidRPr="004978AB" w:rsidRDefault="00754278" w:rsidP="007542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54278" w:rsidRPr="004978AB" w:rsidRDefault="00754278" w:rsidP="007542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54278" w:rsidRPr="004978AB" w:rsidRDefault="00754278" w:rsidP="007542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54278" w:rsidRPr="004978AB" w:rsidRDefault="00754278" w:rsidP="007542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754278" w:rsidRPr="004978AB" w:rsidRDefault="00754278" w:rsidP="007542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54278" w:rsidRPr="004978AB" w:rsidRDefault="00754278" w:rsidP="0075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4278" w:rsidRPr="004978AB" w:rsidRDefault="00754278" w:rsidP="0075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4278" w:rsidRDefault="00754278" w:rsidP="007542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16.12.2020 </w:t>
      </w:r>
    </w:p>
    <w:p w:rsidR="00754278" w:rsidRPr="00C44AF0" w:rsidRDefault="00754278" w:rsidP="007542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54278" w:rsidRDefault="00754278" w:rsidP="0075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4278" w:rsidRDefault="00754278" w:rsidP="0075427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54278" w:rsidRDefault="00754278" w:rsidP="0075427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65754" w:rsidRDefault="00865754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B06AE" w:rsidRPr="004978AB" w:rsidRDefault="00CB06AE" w:rsidP="00CB06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104/2020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CB06AE" w:rsidRPr="004978AB" w:rsidRDefault="00CB06AE" w:rsidP="00CB06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 piateho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CB06AE" w:rsidRPr="004978AB" w:rsidRDefault="00CB06AE" w:rsidP="00CB06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16.12.2020</w:t>
      </w:r>
    </w:p>
    <w:p w:rsidR="00CB06AE" w:rsidRPr="004978AB" w:rsidRDefault="00CB06AE" w:rsidP="00CB06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CB06AE" w:rsidRPr="004978AB" w:rsidRDefault="00CB06AE" w:rsidP="00CB0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B06AE" w:rsidRPr="004978AB" w:rsidRDefault="00CB06AE" w:rsidP="00CB0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B06AE" w:rsidRDefault="00CB06AE" w:rsidP="00CB06A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49282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10 </w:t>
      </w:r>
      <w:r w:rsidR="0049282C"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49282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Návrh na vyradenie starých nevyužitých projektov    </w:t>
      </w:r>
    </w:p>
    <w:p w:rsidR="00CB06AE" w:rsidRPr="004978AB" w:rsidRDefault="00CB06AE" w:rsidP="00CB0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B06AE" w:rsidRPr="004978AB" w:rsidRDefault="00CB06AE" w:rsidP="00CB0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CB06AE" w:rsidRPr="004978AB" w:rsidRDefault="00CB06AE" w:rsidP="00CB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6AE" w:rsidRDefault="00CB06AE" w:rsidP="00CB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CB06AE" w:rsidRPr="004978AB" w:rsidRDefault="00CB06AE" w:rsidP="00CB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9282C" w:rsidRPr="005D6833" w:rsidRDefault="00CB06AE" w:rsidP="0049282C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49282C" w:rsidRPr="005D6833">
        <w:rPr>
          <w:rFonts w:ascii="Times New Roman" w:hAnsi="Times New Roman"/>
          <w:sz w:val="24"/>
          <w:szCs w:val="24"/>
          <w:lang w:eastAsia="cs-CZ"/>
        </w:rPr>
        <w:t xml:space="preserve">vyradenie </w:t>
      </w:r>
      <w:r w:rsidR="0049282C">
        <w:rPr>
          <w:rFonts w:ascii="Times New Roman" w:hAnsi="Times New Roman"/>
          <w:sz w:val="24"/>
          <w:szCs w:val="24"/>
          <w:lang w:eastAsia="cs-CZ"/>
        </w:rPr>
        <w:t xml:space="preserve">nedokončených investícii - </w:t>
      </w:r>
      <w:r w:rsidR="0049282C" w:rsidRPr="005D6833">
        <w:rPr>
          <w:rFonts w:ascii="Times New Roman" w:hAnsi="Times New Roman"/>
          <w:sz w:val="24"/>
          <w:szCs w:val="24"/>
          <w:lang w:eastAsia="cs-CZ"/>
        </w:rPr>
        <w:t xml:space="preserve">projektových  dokumentácii z dôvodu žiadneho predpokladu pokračovania v realizácii danej investičnej akcie: </w:t>
      </w:r>
    </w:p>
    <w:p w:rsidR="0049282C" w:rsidRDefault="0049282C" w:rsidP="0049282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PD – rekonštrukcia KD, soc. zariadenia  v hodnote: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3.969,99 € </w:t>
      </w:r>
    </w:p>
    <w:p w:rsidR="0049282C" w:rsidRDefault="0049282C" w:rsidP="0049282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PD – kanalizácia Slavec v hodnote: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2.655,51 € </w:t>
      </w:r>
    </w:p>
    <w:p w:rsidR="0049282C" w:rsidRPr="00AE363E" w:rsidRDefault="0049282C" w:rsidP="0049282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PD – úprava verejného priestranstva Slavec, Vidová v hodnote:         </w:t>
      </w:r>
      <w:r w:rsidRPr="00AE363E">
        <w:rPr>
          <w:rFonts w:ascii="Times New Roman" w:hAnsi="Times New Roman"/>
          <w:sz w:val="24"/>
          <w:szCs w:val="24"/>
          <w:u w:val="single"/>
        </w:rPr>
        <w:t>21.632,80  €</w:t>
      </w:r>
    </w:p>
    <w:p w:rsidR="0049282C" w:rsidRDefault="0049282C" w:rsidP="0049282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 celkom v hodnote: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  28.258,30 € </w:t>
      </w:r>
    </w:p>
    <w:p w:rsidR="0049282C" w:rsidRPr="005D6833" w:rsidRDefault="0049282C" w:rsidP="0049282C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odúčtovať tieto nedokončené investície z účtu 042 ako zmarená investícia. </w:t>
      </w:r>
    </w:p>
    <w:p w:rsidR="0049282C" w:rsidRDefault="0049282C" w:rsidP="00CB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B06AE" w:rsidRPr="004978AB" w:rsidRDefault="00CB06AE" w:rsidP="00CB0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CB06AE" w:rsidRPr="004978AB" w:rsidTr="00007014">
        <w:tc>
          <w:tcPr>
            <w:tcW w:w="2956" w:type="dxa"/>
          </w:tcPr>
          <w:p w:rsidR="00CB06AE" w:rsidRPr="004978AB" w:rsidRDefault="00CB06AE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CB06AE" w:rsidRPr="004978AB" w:rsidRDefault="008C5FA0" w:rsidP="008C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CB06AE" w:rsidRPr="004978AB" w:rsidRDefault="00CB06AE" w:rsidP="008C5F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</w:p>
        </w:tc>
      </w:tr>
      <w:tr w:rsidR="00CB06AE" w:rsidRPr="004978AB" w:rsidTr="00007014">
        <w:tc>
          <w:tcPr>
            <w:tcW w:w="2956" w:type="dxa"/>
          </w:tcPr>
          <w:p w:rsidR="00CB06AE" w:rsidRPr="004978AB" w:rsidRDefault="00CB06AE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CB06AE" w:rsidRPr="003B5C1D" w:rsidRDefault="00CB06AE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B06AE" w:rsidRPr="004978AB" w:rsidRDefault="00CB06AE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B06AE" w:rsidRPr="004978AB" w:rsidTr="00007014">
        <w:tc>
          <w:tcPr>
            <w:tcW w:w="2956" w:type="dxa"/>
          </w:tcPr>
          <w:p w:rsidR="00CB06AE" w:rsidRPr="004978AB" w:rsidRDefault="00CB06AE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CB06AE" w:rsidRPr="003B5C1D" w:rsidRDefault="008C5FA0" w:rsidP="008C5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CB06AE" w:rsidRPr="004978AB" w:rsidRDefault="008C5FA0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CB06AE" w:rsidRPr="004978AB" w:rsidTr="00007014">
        <w:tc>
          <w:tcPr>
            <w:tcW w:w="2956" w:type="dxa"/>
          </w:tcPr>
          <w:p w:rsidR="00CB06AE" w:rsidRPr="004978AB" w:rsidRDefault="00CB06AE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CB06AE" w:rsidRPr="003B5C1D" w:rsidRDefault="00CB06AE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B06AE" w:rsidRPr="004978AB" w:rsidRDefault="00CB06AE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CB06AE" w:rsidRPr="004978AB" w:rsidTr="00007014">
        <w:tc>
          <w:tcPr>
            <w:tcW w:w="2956" w:type="dxa"/>
          </w:tcPr>
          <w:p w:rsidR="00CB06AE" w:rsidRPr="004978AB" w:rsidRDefault="00CB06AE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CB06AE" w:rsidRPr="003B5C1D" w:rsidRDefault="00CB06AE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CB06AE" w:rsidRPr="004978AB" w:rsidRDefault="00CB06AE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B06AE" w:rsidRPr="004978AB" w:rsidRDefault="00CB06AE" w:rsidP="00CB06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CB06AE" w:rsidRPr="004978AB" w:rsidRDefault="00CB06AE" w:rsidP="00CB06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CB06AE" w:rsidRPr="004978AB" w:rsidRDefault="00CB06AE" w:rsidP="00CB06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CB06AE" w:rsidRPr="004978AB" w:rsidRDefault="00CB06AE" w:rsidP="00CB06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CB06AE" w:rsidRPr="004978AB" w:rsidRDefault="00CB06AE" w:rsidP="00CB06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CB06AE" w:rsidRPr="004978AB" w:rsidRDefault="00CB06AE" w:rsidP="00CB06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B06AE" w:rsidRDefault="00CB06AE" w:rsidP="00CB0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5FA0" w:rsidRDefault="008C5FA0" w:rsidP="00CB0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5FA0" w:rsidRPr="004978AB" w:rsidRDefault="008C5FA0" w:rsidP="00CB0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6AE" w:rsidRPr="004978AB" w:rsidRDefault="00CB06AE" w:rsidP="00CB0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6AE" w:rsidRDefault="00CB06AE" w:rsidP="00CB06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16.12.2020 </w:t>
      </w:r>
    </w:p>
    <w:p w:rsidR="00CB06AE" w:rsidRPr="00C44AF0" w:rsidRDefault="00CB06AE" w:rsidP="00CB06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B06AE" w:rsidRDefault="00CB06AE" w:rsidP="00CB0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06AE" w:rsidRDefault="00CB06AE" w:rsidP="00CB06A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B06AE" w:rsidRPr="00C44AF0" w:rsidRDefault="00CB06AE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01DA" w:rsidRPr="004978AB" w:rsidRDefault="002D01DA" w:rsidP="002D01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105/2020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2D01DA" w:rsidRPr="004978AB" w:rsidRDefault="002D01DA" w:rsidP="002D01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 piateho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2D01DA" w:rsidRPr="004978AB" w:rsidRDefault="002D01DA" w:rsidP="002D01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16.12.2020</w:t>
      </w:r>
    </w:p>
    <w:p w:rsidR="002D01DA" w:rsidRPr="004978AB" w:rsidRDefault="002D01DA" w:rsidP="002D01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2D01DA" w:rsidRPr="004978AB" w:rsidRDefault="002D01DA" w:rsidP="002D0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D01DA" w:rsidRPr="004978AB" w:rsidRDefault="002D01DA" w:rsidP="002D0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D01DA" w:rsidRPr="00221999" w:rsidRDefault="002D01DA" w:rsidP="002D01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11 </w:t>
      </w: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VZN obce Slavec č. 3/2020 o názvoch ulíc a iných verejných priestranstiev </w:t>
      </w:r>
    </w:p>
    <w:p w:rsidR="002D01DA" w:rsidRPr="004978AB" w:rsidRDefault="002D01DA" w:rsidP="002D0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D01DA" w:rsidRDefault="002D01DA" w:rsidP="002D01D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 ods. 1  v súlade s § 2b ods. 3, § 4 ods. 5 písm. a) bod 1 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2D01DA" w:rsidRDefault="002D01DA" w:rsidP="002D01D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D01DA" w:rsidRDefault="002D01DA" w:rsidP="002D01DA">
      <w:pPr>
        <w:pStyle w:val="Odsekzoznamu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41B4">
        <w:rPr>
          <w:rFonts w:ascii="Times New Roman" w:hAnsi="Times New Roman"/>
          <w:sz w:val="24"/>
          <w:szCs w:val="24"/>
          <w:lang w:eastAsia="cs-CZ"/>
        </w:rPr>
        <w:t>s</w:t>
      </w:r>
      <w:r w:rsidRPr="00C541B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a uznáša </w:t>
      </w:r>
      <w:r w:rsidRPr="00C541B4">
        <w:rPr>
          <w:rFonts w:ascii="Times New Roman" w:hAnsi="Times New Roman"/>
          <w:sz w:val="24"/>
          <w:szCs w:val="24"/>
          <w:lang w:eastAsia="cs-CZ"/>
        </w:rPr>
        <w:t xml:space="preserve">na Všeobecnom záväznom nariadení č. 3/2020 o názvoch ulíc a iných verejných priestranstiev. </w:t>
      </w:r>
    </w:p>
    <w:p w:rsidR="002D01DA" w:rsidRPr="00C541B4" w:rsidRDefault="002D01DA" w:rsidP="002D01DA">
      <w:pPr>
        <w:pStyle w:val="Odsekzoznamu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57FA9">
        <w:rPr>
          <w:rFonts w:ascii="Times New Roman" w:hAnsi="Times New Roman"/>
          <w:b/>
          <w:sz w:val="24"/>
          <w:szCs w:val="24"/>
          <w:lang w:eastAsia="cs-CZ"/>
        </w:rPr>
        <w:t>u r č u j e</w:t>
      </w:r>
      <w:r>
        <w:rPr>
          <w:rFonts w:ascii="Times New Roman" w:hAnsi="Times New Roman"/>
          <w:sz w:val="24"/>
          <w:szCs w:val="24"/>
          <w:lang w:eastAsia="cs-CZ"/>
        </w:rPr>
        <w:t xml:space="preserve"> názvy ulíc pre obec Slavec: Hlavná, Nová a Okružná a pre  obec Slavec miestnu časť Vidová : Tichá a Kostolná.  </w:t>
      </w:r>
    </w:p>
    <w:p w:rsidR="002D01DA" w:rsidRDefault="002D01DA" w:rsidP="002D01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D01DA" w:rsidRPr="004978AB" w:rsidRDefault="002D01DA" w:rsidP="002D01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2D01DA" w:rsidRPr="004978AB" w:rsidTr="00007014">
        <w:tc>
          <w:tcPr>
            <w:tcW w:w="2956" w:type="dxa"/>
          </w:tcPr>
          <w:p w:rsidR="002D01DA" w:rsidRPr="004978AB" w:rsidRDefault="002D01DA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2D01DA" w:rsidRPr="004978AB" w:rsidRDefault="005034C1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:rsidR="002D01DA" w:rsidRPr="004978AB" w:rsidRDefault="002D01DA" w:rsidP="00007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T.Kovács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 w:rsidR="005034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L. </w:t>
            </w:r>
            <w:proofErr w:type="spellStart"/>
            <w:r w:rsidR="005034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5034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2D01DA" w:rsidRPr="004978AB" w:rsidTr="00007014">
        <w:tc>
          <w:tcPr>
            <w:tcW w:w="2956" w:type="dxa"/>
          </w:tcPr>
          <w:p w:rsidR="002D01DA" w:rsidRPr="004978AB" w:rsidRDefault="002D01DA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2D01DA" w:rsidRPr="003B5C1D" w:rsidRDefault="002D01DA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D01DA" w:rsidRPr="004978AB" w:rsidRDefault="002D01DA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D01DA" w:rsidRPr="004978AB" w:rsidTr="00007014">
        <w:tc>
          <w:tcPr>
            <w:tcW w:w="2956" w:type="dxa"/>
          </w:tcPr>
          <w:p w:rsidR="002D01DA" w:rsidRPr="004978AB" w:rsidRDefault="002D01DA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2D01DA" w:rsidRPr="003B5C1D" w:rsidRDefault="005034C1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D01DA" w:rsidRPr="004978AB" w:rsidRDefault="002D01DA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D01DA" w:rsidRPr="004978AB" w:rsidTr="00007014">
        <w:tc>
          <w:tcPr>
            <w:tcW w:w="2956" w:type="dxa"/>
          </w:tcPr>
          <w:p w:rsidR="002D01DA" w:rsidRPr="004978AB" w:rsidRDefault="002D01DA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2D01DA" w:rsidRPr="003B5C1D" w:rsidRDefault="002D01DA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D01DA" w:rsidRPr="004978AB" w:rsidRDefault="002D01DA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2D01DA" w:rsidRPr="004978AB" w:rsidTr="00007014">
        <w:tc>
          <w:tcPr>
            <w:tcW w:w="2956" w:type="dxa"/>
          </w:tcPr>
          <w:p w:rsidR="002D01DA" w:rsidRPr="004978AB" w:rsidRDefault="002D01DA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2D01DA" w:rsidRPr="003B5C1D" w:rsidRDefault="002D01DA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2D01DA" w:rsidRPr="004978AB" w:rsidRDefault="002D01DA" w:rsidP="00007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D01DA" w:rsidRPr="004978AB" w:rsidRDefault="002D01DA" w:rsidP="002D01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2D01DA" w:rsidRPr="004978AB" w:rsidRDefault="002D01DA" w:rsidP="002D01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D01DA" w:rsidRPr="004978AB" w:rsidRDefault="002D01DA" w:rsidP="002D01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D01DA" w:rsidRPr="004978AB" w:rsidRDefault="002D01DA" w:rsidP="002D01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2D01DA" w:rsidRPr="004978AB" w:rsidRDefault="002D01DA" w:rsidP="002D01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2D01DA" w:rsidRPr="004978AB" w:rsidRDefault="002D01DA" w:rsidP="002D01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01DA" w:rsidRDefault="002D01DA" w:rsidP="002D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01DA" w:rsidRDefault="002D01DA" w:rsidP="002D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01DA" w:rsidRPr="004978AB" w:rsidRDefault="002D01DA" w:rsidP="002D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01DA" w:rsidRPr="004978AB" w:rsidRDefault="002D01DA" w:rsidP="002D0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01DA" w:rsidRDefault="002D01DA" w:rsidP="002D01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16.12.2020 </w:t>
      </w: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D779D" w:rsidRDefault="002D779D" w:rsidP="00C8090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F01BE" w:rsidRPr="00C44AF0" w:rsidRDefault="000F01BE" w:rsidP="000F01B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sectPr w:rsidR="000F01BE" w:rsidRPr="00C44AF0" w:rsidSect="00A6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79C"/>
    <w:multiLevelType w:val="hybridMultilevel"/>
    <w:tmpl w:val="9E4E7FCA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618B"/>
    <w:multiLevelType w:val="hybridMultilevel"/>
    <w:tmpl w:val="DEBC9334"/>
    <w:lvl w:ilvl="0" w:tplc="D7D48C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5AB3"/>
    <w:multiLevelType w:val="hybridMultilevel"/>
    <w:tmpl w:val="512463DC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49F1701"/>
    <w:multiLevelType w:val="hybridMultilevel"/>
    <w:tmpl w:val="91423A0A"/>
    <w:lvl w:ilvl="0" w:tplc="FC8AC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75DD6"/>
    <w:multiLevelType w:val="multilevel"/>
    <w:tmpl w:val="4EACA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6">
    <w:nsid w:val="2AFC3AB5"/>
    <w:multiLevelType w:val="hybridMultilevel"/>
    <w:tmpl w:val="E0F4867C"/>
    <w:lvl w:ilvl="0" w:tplc="79B6CB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EFA6560"/>
    <w:multiLevelType w:val="multilevel"/>
    <w:tmpl w:val="7FF20F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1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/>
      </w:rPr>
    </w:lvl>
  </w:abstractNum>
  <w:abstractNum w:abstractNumId="9">
    <w:nsid w:val="2F174106"/>
    <w:multiLevelType w:val="hybridMultilevel"/>
    <w:tmpl w:val="01243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23A35"/>
    <w:multiLevelType w:val="hybridMultilevel"/>
    <w:tmpl w:val="4DFC48F4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1">
    <w:nsid w:val="35275791"/>
    <w:multiLevelType w:val="hybridMultilevel"/>
    <w:tmpl w:val="8D0A4BD8"/>
    <w:lvl w:ilvl="0" w:tplc="169E0370">
      <w:start w:val="1"/>
      <w:numFmt w:val="lowerLetter"/>
      <w:lvlText w:val="%1)"/>
      <w:lvlJc w:val="left"/>
      <w:pPr>
        <w:ind w:left="33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2">
    <w:nsid w:val="376276CC"/>
    <w:multiLevelType w:val="multilevel"/>
    <w:tmpl w:val="485449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3">
    <w:nsid w:val="3DD024B7"/>
    <w:multiLevelType w:val="hybridMultilevel"/>
    <w:tmpl w:val="1512CD5A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4">
    <w:nsid w:val="3E2D14F8"/>
    <w:multiLevelType w:val="hybridMultilevel"/>
    <w:tmpl w:val="E6D8ACDA"/>
    <w:lvl w:ilvl="0" w:tplc="7C6CD4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501E7D"/>
    <w:multiLevelType w:val="hybridMultilevel"/>
    <w:tmpl w:val="EDCA26A2"/>
    <w:lvl w:ilvl="0" w:tplc="763EB682">
      <w:start w:val="1"/>
      <w:numFmt w:val="decimalZero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58715B1"/>
    <w:multiLevelType w:val="hybridMultilevel"/>
    <w:tmpl w:val="01243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B7C0E"/>
    <w:multiLevelType w:val="hybridMultilevel"/>
    <w:tmpl w:val="DBE22BA6"/>
    <w:lvl w:ilvl="0" w:tplc="041B0017">
      <w:start w:val="1"/>
      <w:numFmt w:val="lowerLetter"/>
      <w:lvlText w:val="%1)"/>
      <w:lvlJc w:val="left"/>
      <w:pPr>
        <w:ind w:left="1298" w:hanging="360"/>
      </w:p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490505C1"/>
    <w:multiLevelType w:val="hybridMultilevel"/>
    <w:tmpl w:val="BEA8ED84"/>
    <w:lvl w:ilvl="0" w:tplc="255EEF62">
      <w:start w:val="1"/>
      <w:numFmt w:val="lowerLetter"/>
      <w:lvlText w:val="%1)"/>
      <w:lvlJc w:val="left"/>
      <w:pPr>
        <w:ind w:left="389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19">
    <w:nsid w:val="4E640F5C"/>
    <w:multiLevelType w:val="multilevel"/>
    <w:tmpl w:val="CCAC8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0">
    <w:nsid w:val="51DC1D15"/>
    <w:multiLevelType w:val="hybridMultilevel"/>
    <w:tmpl w:val="E11A64CE"/>
    <w:lvl w:ilvl="0" w:tplc="9D16034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2BF2918"/>
    <w:multiLevelType w:val="hybridMultilevel"/>
    <w:tmpl w:val="5E5C4EC0"/>
    <w:lvl w:ilvl="0" w:tplc="041B0017">
      <w:start w:val="1"/>
      <w:numFmt w:val="lowerLetter"/>
      <w:lvlText w:val="%1)"/>
      <w:lvlJc w:val="left"/>
      <w:pPr>
        <w:ind w:left="389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4613" w:hanging="360"/>
      </w:pPr>
    </w:lvl>
    <w:lvl w:ilvl="2" w:tplc="041B001B" w:tentative="1">
      <w:start w:val="1"/>
      <w:numFmt w:val="lowerRoman"/>
      <w:lvlText w:val="%3."/>
      <w:lvlJc w:val="right"/>
      <w:pPr>
        <w:ind w:left="5333" w:hanging="180"/>
      </w:pPr>
    </w:lvl>
    <w:lvl w:ilvl="3" w:tplc="041B000F" w:tentative="1">
      <w:start w:val="1"/>
      <w:numFmt w:val="decimal"/>
      <w:lvlText w:val="%4."/>
      <w:lvlJc w:val="left"/>
      <w:pPr>
        <w:ind w:left="6053" w:hanging="360"/>
      </w:pPr>
    </w:lvl>
    <w:lvl w:ilvl="4" w:tplc="041B0019" w:tentative="1">
      <w:start w:val="1"/>
      <w:numFmt w:val="lowerLetter"/>
      <w:lvlText w:val="%5."/>
      <w:lvlJc w:val="left"/>
      <w:pPr>
        <w:ind w:left="6773" w:hanging="360"/>
      </w:pPr>
    </w:lvl>
    <w:lvl w:ilvl="5" w:tplc="041B001B" w:tentative="1">
      <w:start w:val="1"/>
      <w:numFmt w:val="lowerRoman"/>
      <w:lvlText w:val="%6."/>
      <w:lvlJc w:val="right"/>
      <w:pPr>
        <w:ind w:left="7493" w:hanging="180"/>
      </w:pPr>
    </w:lvl>
    <w:lvl w:ilvl="6" w:tplc="041B000F" w:tentative="1">
      <w:start w:val="1"/>
      <w:numFmt w:val="decimal"/>
      <w:lvlText w:val="%7."/>
      <w:lvlJc w:val="left"/>
      <w:pPr>
        <w:ind w:left="8213" w:hanging="360"/>
      </w:pPr>
    </w:lvl>
    <w:lvl w:ilvl="7" w:tplc="041B0019" w:tentative="1">
      <w:start w:val="1"/>
      <w:numFmt w:val="lowerLetter"/>
      <w:lvlText w:val="%8."/>
      <w:lvlJc w:val="left"/>
      <w:pPr>
        <w:ind w:left="8933" w:hanging="360"/>
      </w:pPr>
    </w:lvl>
    <w:lvl w:ilvl="8" w:tplc="041B001B" w:tentative="1">
      <w:start w:val="1"/>
      <w:numFmt w:val="lowerRoman"/>
      <w:lvlText w:val="%9."/>
      <w:lvlJc w:val="right"/>
      <w:pPr>
        <w:ind w:left="9653" w:hanging="180"/>
      </w:pPr>
    </w:lvl>
  </w:abstractNum>
  <w:abstractNum w:abstractNumId="22">
    <w:nsid w:val="53286D18"/>
    <w:multiLevelType w:val="hybridMultilevel"/>
    <w:tmpl w:val="C090FDCC"/>
    <w:lvl w:ilvl="0" w:tplc="BAE444C6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3">
    <w:nsid w:val="542A1A36"/>
    <w:multiLevelType w:val="hybridMultilevel"/>
    <w:tmpl w:val="36BEA9C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EC725A"/>
    <w:multiLevelType w:val="hybridMultilevel"/>
    <w:tmpl w:val="C136ADDC"/>
    <w:lvl w:ilvl="0" w:tplc="46C8D48C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8A4512"/>
    <w:multiLevelType w:val="hybridMultilevel"/>
    <w:tmpl w:val="D6E6F206"/>
    <w:lvl w:ilvl="0" w:tplc="FC32D0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317478F"/>
    <w:multiLevelType w:val="hybridMultilevel"/>
    <w:tmpl w:val="3A8C5DAE"/>
    <w:lvl w:ilvl="0" w:tplc="041B0017">
      <w:start w:val="1"/>
      <w:numFmt w:val="lowerLetter"/>
      <w:lvlText w:val="%1)"/>
      <w:lvlJc w:val="left"/>
      <w:pPr>
        <w:ind w:left="1298" w:hanging="360"/>
      </w:p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7">
    <w:nsid w:val="631B5BF1"/>
    <w:multiLevelType w:val="hybridMultilevel"/>
    <w:tmpl w:val="1B4CA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B0C2B"/>
    <w:multiLevelType w:val="hybridMultilevel"/>
    <w:tmpl w:val="F404ECDE"/>
    <w:lvl w:ilvl="0" w:tplc="85384412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9" w:hanging="360"/>
      </w:pPr>
    </w:lvl>
    <w:lvl w:ilvl="2" w:tplc="041B001B" w:tentative="1">
      <w:start w:val="1"/>
      <w:numFmt w:val="lowerRoman"/>
      <w:lvlText w:val="%3."/>
      <w:lvlJc w:val="right"/>
      <w:pPr>
        <w:ind w:left="2569" w:hanging="180"/>
      </w:pPr>
    </w:lvl>
    <w:lvl w:ilvl="3" w:tplc="041B000F" w:tentative="1">
      <w:start w:val="1"/>
      <w:numFmt w:val="decimal"/>
      <w:lvlText w:val="%4."/>
      <w:lvlJc w:val="left"/>
      <w:pPr>
        <w:ind w:left="3289" w:hanging="360"/>
      </w:pPr>
    </w:lvl>
    <w:lvl w:ilvl="4" w:tplc="041B0019" w:tentative="1">
      <w:start w:val="1"/>
      <w:numFmt w:val="lowerLetter"/>
      <w:lvlText w:val="%5."/>
      <w:lvlJc w:val="left"/>
      <w:pPr>
        <w:ind w:left="4009" w:hanging="360"/>
      </w:pPr>
    </w:lvl>
    <w:lvl w:ilvl="5" w:tplc="041B001B" w:tentative="1">
      <w:start w:val="1"/>
      <w:numFmt w:val="lowerRoman"/>
      <w:lvlText w:val="%6."/>
      <w:lvlJc w:val="right"/>
      <w:pPr>
        <w:ind w:left="4729" w:hanging="180"/>
      </w:pPr>
    </w:lvl>
    <w:lvl w:ilvl="6" w:tplc="041B000F" w:tentative="1">
      <w:start w:val="1"/>
      <w:numFmt w:val="decimal"/>
      <w:lvlText w:val="%7."/>
      <w:lvlJc w:val="left"/>
      <w:pPr>
        <w:ind w:left="5449" w:hanging="360"/>
      </w:pPr>
    </w:lvl>
    <w:lvl w:ilvl="7" w:tplc="041B0019" w:tentative="1">
      <w:start w:val="1"/>
      <w:numFmt w:val="lowerLetter"/>
      <w:lvlText w:val="%8."/>
      <w:lvlJc w:val="left"/>
      <w:pPr>
        <w:ind w:left="6169" w:hanging="360"/>
      </w:pPr>
    </w:lvl>
    <w:lvl w:ilvl="8" w:tplc="041B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817F52"/>
    <w:multiLevelType w:val="hybridMultilevel"/>
    <w:tmpl w:val="F99A17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64793"/>
    <w:multiLevelType w:val="hybridMultilevel"/>
    <w:tmpl w:val="0F3831A8"/>
    <w:lvl w:ilvl="0" w:tplc="38CA025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8" w:hanging="360"/>
      </w:pPr>
    </w:lvl>
    <w:lvl w:ilvl="2" w:tplc="041B001B" w:tentative="1">
      <w:start w:val="1"/>
      <w:numFmt w:val="lowerRoman"/>
      <w:lvlText w:val="%3."/>
      <w:lvlJc w:val="right"/>
      <w:pPr>
        <w:ind w:left="2078" w:hanging="180"/>
      </w:pPr>
    </w:lvl>
    <w:lvl w:ilvl="3" w:tplc="041B000F" w:tentative="1">
      <w:start w:val="1"/>
      <w:numFmt w:val="decimal"/>
      <w:lvlText w:val="%4."/>
      <w:lvlJc w:val="left"/>
      <w:pPr>
        <w:ind w:left="2798" w:hanging="360"/>
      </w:pPr>
    </w:lvl>
    <w:lvl w:ilvl="4" w:tplc="041B0019" w:tentative="1">
      <w:start w:val="1"/>
      <w:numFmt w:val="lowerLetter"/>
      <w:lvlText w:val="%5."/>
      <w:lvlJc w:val="left"/>
      <w:pPr>
        <w:ind w:left="3518" w:hanging="360"/>
      </w:pPr>
    </w:lvl>
    <w:lvl w:ilvl="5" w:tplc="041B001B" w:tentative="1">
      <w:start w:val="1"/>
      <w:numFmt w:val="lowerRoman"/>
      <w:lvlText w:val="%6."/>
      <w:lvlJc w:val="right"/>
      <w:pPr>
        <w:ind w:left="4238" w:hanging="180"/>
      </w:pPr>
    </w:lvl>
    <w:lvl w:ilvl="6" w:tplc="041B000F" w:tentative="1">
      <w:start w:val="1"/>
      <w:numFmt w:val="decimal"/>
      <w:lvlText w:val="%7."/>
      <w:lvlJc w:val="left"/>
      <w:pPr>
        <w:ind w:left="4958" w:hanging="360"/>
      </w:pPr>
    </w:lvl>
    <w:lvl w:ilvl="7" w:tplc="041B0019" w:tentative="1">
      <w:start w:val="1"/>
      <w:numFmt w:val="lowerLetter"/>
      <w:lvlText w:val="%8."/>
      <w:lvlJc w:val="left"/>
      <w:pPr>
        <w:ind w:left="5678" w:hanging="360"/>
      </w:pPr>
    </w:lvl>
    <w:lvl w:ilvl="8" w:tplc="041B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2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3">
    <w:nsid w:val="7AE20AD6"/>
    <w:multiLevelType w:val="multilevel"/>
    <w:tmpl w:val="BE80E5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2"/>
  </w:num>
  <w:num w:numId="5">
    <w:abstractNumId w:val="29"/>
  </w:num>
  <w:num w:numId="6">
    <w:abstractNumId w:val="32"/>
  </w:num>
  <w:num w:numId="7">
    <w:abstractNumId w:val="0"/>
  </w:num>
  <w:num w:numId="8">
    <w:abstractNumId w:val="27"/>
  </w:num>
  <w:num w:numId="9">
    <w:abstractNumId w:val="17"/>
  </w:num>
  <w:num w:numId="10">
    <w:abstractNumId w:val="26"/>
  </w:num>
  <w:num w:numId="11">
    <w:abstractNumId w:val="20"/>
  </w:num>
  <w:num w:numId="12">
    <w:abstractNumId w:val="4"/>
  </w:num>
  <w:num w:numId="13">
    <w:abstractNumId w:val="2"/>
  </w:num>
  <w:num w:numId="14">
    <w:abstractNumId w:val="11"/>
  </w:num>
  <w:num w:numId="15">
    <w:abstractNumId w:val="13"/>
  </w:num>
  <w:num w:numId="16">
    <w:abstractNumId w:val="31"/>
  </w:num>
  <w:num w:numId="17">
    <w:abstractNumId w:val="21"/>
  </w:num>
  <w:num w:numId="18">
    <w:abstractNumId w:val="23"/>
  </w:num>
  <w:num w:numId="19">
    <w:abstractNumId w:val="10"/>
  </w:num>
  <w:num w:numId="20">
    <w:abstractNumId w:val="18"/>
  </w:num>
  <w:num w:numId="21">
    <w:abstractNumId w:val="28"/>
  </w:num>
  <w:num w:numId="22">
    <w:abstractNumId w:val="25"/>
  </w:num>
  <w:num w:numId="23">
    <w:abstractNumId w:val="6"/>
  </w:num>
  <w:num w:numId="24">
    <w:abstractNumId w:val="15"/>
  </w:num>
  <w:num w:numId="25">
    <w:abstractNumId w:val="19"/>
  </w:num>
  <w:num w:numId="26">
    <w:abstractNumId w:val="12"/>
  </w:num>
  <w:num w:numId="27">
    <w:abstractNumId w:val="8"/>
  </w:num>
  <w:num w:numId="28">
    <w:abstractNumId w:val="33"/>
  </w:num>
  <w:num w:numId="29">
    <w:abstractNumId w:val="5"/>
  </w:num>
  <w:num w:numId="30">
    <w:abstractNumId w:val="14"/>
  </w:num>
  <w:num w:numId="31">
    <w:abstractNumId w:val="30"/>
  </w:num>
  <w:num w:numId="32">
    <w:abstractNumId w:val="9"/>
  </w:num>
  <w:num w:numId="33">
    <w:abstractNumId w:val="16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894"/>
    <w:rsid w:val="000305B6"/>
    <w:rsid w:val="00075B47"/>
    <w:rsid w:val="000D5C2F"/>
    <w:rsid w:val="000F01BE"/>
    <w:rsid w:val="001D65E7"/>
    <w:rsid w:val="001E7523"/>
    <w:rsid w:val="00202653"/>
    <w:rsid w:val="002A7E42"/>
    <w:rsid w:val="002D01DA"/>
    <w:rsid w:val="002D779D"/>
    <w:rsid w:val="002F086E"/>
    <w:rsid w:val="00342E2C"/>
    <w:rsid w:val="003567AE"/>
    <w:rsid w:val="003B5C1D"/>
    <w:rsid w:val="003C4707"/>
    <w:rsid w:val="003C68BB"/>
    <w:rsid w:val="003E0C32"/>
    <w:rsid w:val="00435EEC"/>
    <w:rsid w:val="00461AE0"/>
    <w:rsid w:val="00462C28"/>
    <w:rsid w:val="00490666"/>
    <w:rsid w:val="0049282C"/>
    <w:rsid w:val="004C69BB"/>
    <w:rsid w:val="004F55C4"/>
    <w:rsid w:val="005034C1"/>
    <w:rsid w:val="005D49F7"/>
    <w:rsid w:val="00627C1F"/>
    <w:rsid w:val="00631965"/>
    <w:rsid w:val="00671189"/>
    <w:rsid w:val="006756C2"/>
    <w:rsid w:val="00686E63"/>
    <w:rsid w:val="006A5260"/>
    <w:rsid w:val="00713B4C"/>
    <w:rsid w:val="007370C5"/>
    <w:rsid w:val="00754278"/>
    <w:rsid w:val="00755987"/>
    <w:rsid w:val="007874CF"/>
    <w:rsid w:val="00865754"/>
    <w:rsid w:val="00877931"/>
    <w:rsid w:val="008C5FA0"/>
    <w:rsid w:val="009202BC"/>
    <w:rsid w:val="00920B46"/>
    <w:rsid w:val="00991831"/>
    <w:rsid w:val="009A4B02"/>
    <w:rsid w:val="009D1074"/>
    <w:rsid w:val="00A52FEC"/>
    <w:rsid w:val="00A611D1"/>
    <w:rsid w:val="00A8121A"/>
    <w:rsid w:val="00A816CC"/>
    <w:rsid w:val="00AA2B00"/>
    <w:rsid w:val="00AD0243"/>
    <w:rsid w:val="00AD0E7B"/>
    <w:rsid w:val="00AD4EDE"/>
    <w:rsid w:val="00AF4F93"/>
    <w:rsid w:val="00B0596C"/>
    <w:rsid w:val="00B21ADE"/>
    <w:rsid w:val="00B84812"/>
    <w:rsid w:val="00BC103C"/>
    <w:rsid w:val="00BC5FE3"/>
    <w:rsid w:val="00BF344D"/>
    <w:rsid w:val="00C35A58"/>
    <w:rsid w:val="00C6746E"/>
    <w:rsid w:val="00C80907"/>
    <w:rsid w:val="00C81AB6"/>
    <w:rsid w:val="00C87433"/>
    <w:rsid w:val="00CB06AE"/>
    <w:rsid w:val="00D030F1"/>
    <w:rsid w:val="00D542B5"/>
    <w:rsid w:val="00D77894"/>
    <w:rsid w:val="00DB2053"/>
    <w:rsid w:val="00DE176B"/>
    <w:rsid w:val="00E608D5"/>
    <w:rsid w:val="00E71AD9"/>
    <w:rsid w:val="00E800DD"/>
    <w:rsid w:val="00E84400"/>
    <w:rsid w:val="00EE33E3"/>
    <w:rsid w:val="00F72140"/>
    <w:rsid w:val="00FC14CB"/>
    <w:rsid w:val="00FC24BE"/>
    <w:rsid w:val="00FF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Géza</cp:lastModifiedBy>
  <cp:revision>47</cp:revision>
  <cp:lastPrinted>2020-07-23T12:23:00Z</cp:lastPrinted>
  <dcterms:created xsi:type="dcterms:W3CDTF">2018-03-29T09:14:00Z</dcterms:created>
  <dcterms:modified xsi:type="dcterms:W3CDTF">2021-01-19T19:17:00Z</dcterms:modified>
</cp:coreProperties>
</file>